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51C" w:rsidRDefault="00D47564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051C" w:rsidSect="006B05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47564"/>
    <w:rsid w:val="00592C3B"/>
    <w:rsid w:val="005A2CC8"/>
    <w:rsid w:val="0060631F"/>
    <w:rsid w:val="006B051C"/>
    <w:rsid w:val="006C3BE5"/>
    <w:rsid w:val="00D47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7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2018-01-05T05:46:00Z</dcterms:created>
  <dcterms:modified xsi:type="dcterms:W3CDTF">2018-01-05T05:46:00Z</dcterms:modified>
</cp:coreProperties>
</file>